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E" w:rsidRPr="00853319" w:rsidRDefault="0077657E" w:rsidP="0077657E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FC4C52E" wp14:editId="7ACD4522">
            <wp:extent cx="667385" cy="78613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7E" w:rsidRPr="00853319" w:rsidRDefault="0077657E" w:rsidP="007765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657E" w:rsidRPr="00853319" w:rsidRDefault="0077657E" w:rsidP="0077657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319">
        <w:rPr>
          <w:rFonts w:ascii="Times New Roman" w:eastAsia="Times New Roman" w:hAnsi="Times New Roman" w:cs="Times New Roman"/>
          <w:b/>
          <w:bCs/>
          <w:sz w:val="31"/>
          <w:szCs w:val="31"/>
        </w:rPr>
        <w:t>Совет   депутатов сельского поселения</w:t>
      </w:r>
    </w:p>
    <w:p w:rsidR="0077657E" w:rsidRPr="00853319" w:rsidRDefault="0077657E" w:rsidP="0077657E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r w:rsidRPr="00853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Малининский  </w:t>
      </w:r>
      <w:r w:rsidRPr="00853319">
        <w:rPr>
          <w:rFonts w:ascii="Times New Roman" w:eastAsia="Times New Roman" w:hAnsi="Times New Roman" w:cs="Times New Roman"/>
          <w:b/>
          <w:bCs/>
          <w:sz w:val="31"/>
          <w:szCs w:val="31"/>
        </w:rPr>
        <w:t>сельсовет</w:t>
      </w:r>
    </w:p>
    <w:p w:rsidR="0077657E" w:rsidRPr="00853319" w:rsidRDefault="0077657E" w:rsidP="0077657E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r w:rsidRPr="00853319">
        <w:rPr>
          <w:rFonts w:ascii="Times New Roman" w:eastAsia="Times New Roman" w:hAnsi="Times New Roman" w:cs="Times New Roman"/>
          <w:b/>
          <w:bCs/>
          <w:sz w:val="31"/>
          <w:szCs w:val="31"/>
        </w:rPr>
        <w:t>Хлевенского муниципального района  Липецкой области</w:t>
      </w:r>
    </w:p>
    <w:p w:rsidR="0077657E" w:rsidRDefault="0077657E" w:rsidP="009D4E0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E08" w:rsidRPr="0077657E" w:rsidRDefault="009D4E08" w:rsidP="007765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Семьдесят седьмая сессия</w:t>
      </w:r>
      <w:r w:rsidR="0077657E" w:rsidRPr="007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7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ятого созыва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77657E" w:rsidRDefault="00894E0C" w:rsidP="009D4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июля</w:t>
      </w:r>
      <w:r w:rsidR="009D4E08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                              с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Малинино</w:t>
      </w:r>
      <w:r w:rsidR="009D4E08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9D4E08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155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77657E" w:rsidRDefault="009D4E08" w:rsidP="009D4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7765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7765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 депутатов сельского поселения </w:t>
      </w:r>
      <w:r w:rsidR="00894E0C" w:rsidRPr="007765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экспертное заключение Правового управления </w:t>
      </w:r>
      <w:r w:rsidR="003E49CE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от 06.07.2020 года №06р/103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приведения нормативных правовых актов в соответствие с действующим законодательством, Совет депутатов сельского поселения 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D4E08" w:rsidRPr="0077657E" w:rsidRDefault="009D4E08" w:rsidP="00776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следующие решения Совета депутатов сельского поселения 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Федерации: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6" w:history="1">
        <w:r w:rsidR="00894E0C" w:rsidRPr="0077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</w:hyperlink>
      <w:r w:rsidR="00894E0C" w:rsidRPr="0077657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25.10.2016 № 31 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Положения "Об организации ритуальных услуг, порядке деятельности и содержания общественных кладбищ на территории сельского поселения 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сельсовет";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7" w:history="1">
        <w:r w:rsidR="00894E0C" w:rsidRPr="0077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04.02.2019 года №11</w:t>
        </w:r>
        <w:r w:rsidRPr="0077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</w:t>
        </w:r>
      </w:hyperlink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Решение Совета депутатов сельского поселения 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от 25.10.2016 года №31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"Об организации ритуальных услуг, порядке деятельности и содержания общественных кладбищ на территории сельского поселения 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77657E" w:rsidRDefault="0077657E" w:rsidP="00776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8" w:rsidRPr="0077657E" w:rsidRDefault="009D4E08" w:rsidP="00776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57E" w:rsidRDefault="009D4E08" w:rsidP="009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9D4E08" w:rsidRPr="0077657E" w:rsidRDefault="009D4E08" w:rsidP="009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 </w:t>
      </w:r>
      <w:r w:rsidR="00894E0C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7657E"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Свешникова Е.Н.</w:t>
      </w:r>
    </w:p>
    <w:p w:rsidR="009D4E08" w:rsidRPr="0077657E" w:rsidRDefault="009D4E08" w:rsidP="009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8" w:rsidRPr="0077657E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12D" w:rsidRDefault="00BA712D"/>
    <w:sectPr w:rsidR="00B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6"/>
    <w:rsid w:val="003E49CE"/>
    <w:rsid w:val="0077657E"/>
    <w:rsid w:val="00894E0C"/>
    <w:rsid w:val="009D4E08"/>
    <w:rsid w:val="00B4483C"/>
    <w:rsid w:val="00BA712D"/>
    <w:rsid w:val="00D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Сергей</cp:lastModifiedBy>
  <cp:revision>5</cp:revision>
  <cp:lastPrinted>2020-07-08T12:23:00Z</cp:lastPrinted>
  <dcterms:created xsi:type="dcterms:W3CDTF">2020-07-08T07:51:00Z</dcterms:created>
  <dcterms:modified xsi:type="dcterms:W3CDTF">2020-07-08T12:45:00Z</dcterms:modified>
</cp:coreProperties>
</file>